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9C" w:rsidRPr="00691F07" w:rsidRDefault="00741909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1.12</w:t>
      </w:r>
      <w:r w:rsidR="0093560A" w:rsidRPr="00691F07">
        <w:rPr>
          <w:color w:val="000000"/>
          <w:sz w:val="28"/>
          <w:szCs w:val="28"/>
        </w:rPr>
        <w:t>.2017 г.</w:t>
      </w:r>
    </w:p>
    <w:p w:rsidR="0093560A" w:rsidRPr="00691F07" w:rsidRDefault="00E8728F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В декабре в</w:t>
      </w:r>
      <w:r w:rsidR="0054308A" w:rsidRPr="00691F07">
        <w:rPr>
          <w:color w:val="000000"/>
          <w:sz w:val="28"/>
          <w:szCs w:val="28"/>
        </w:rPr>
        <w:t xml:space="preserve"> рамках Универсиады образовательных организаций высшего образования области пройд</w:t>
      </w:r>
      <w:r w:rsidR="007A7CDA" w:rsidRPr="00691F07">
        <w:rPr>
          <w:color w:val="000000"/>
          <w:sz w:val="28"/>
          <w:szCs w:val="28"/>
        </w:rPr>
        <w:t>ут соревнования по баскетболу</w:t>
      </w:r>
      <w:r w:rsidR="00696BCC" w:rsidRPr="00691F07">
        <w:rPr>
          <w:color w:val="000000"/>
          <w:sz w:val="28"/>
          <w:szCs w:val="28"/>
        </w:rPr>
        <w:t xml:space="preserve"> среди мужских команд</w:t>
      </w:r>
      <w:r w:rsidR="0093560A" w:rsidRPr="00691F07">
        <w:rPr>
          <w:color w:val="000000"/>
          <w:sz w:val="28"/>
          <w:szCs w:val="28"/>
        </w:rPr>
        <w:t>.</w:t>
      </w:r>
    </w:p>
    <w:p w:rsidR="0093560A" w:rsidRPr="00691F07" w:rsidRDefault="00691F07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12,14,15,</w:t>
      </w:r>
      <w:r w:rsidR="003756BA" w:rsidRPr="00691F07">
        <w:rPr>
          <w:color w:val="000000"/>
          <w:sz w:val="28"/>
          <w:szCs w:val="28"/>
        </w:rPr>
        <w:t xml:space="preserve">25,26,27 декабря </w:t>
      </w:r>
      <w:r w:rsidR="0054308A" w:rsidRPr="00691F07">
        <w:rPr>
          <w:color w:val="000000"/>
          <w:sz w:val="28"/>
          <w:szCs w:val="28"/>
        </w:rPr>
        <w:t xml:space="preserve">2017 года </w:t>
      </w:r>
      <w:r w:rsidR="00404B9C" w:rsidRPr="00691F07">
        <w:rPr>
          <w:color w:val="000000"/>
          <w:sz w:val="28"/>
          <w:szCs w:val="28"/>
        </w:rPr>
        <w:t xml:space="preserve"> пройдут</w:t>
      </w:r>
      <w:r w:rsidR="0093560A" w:rsidRPr="00691F07">
        <w:rPr>
          <w:color w:val="000000"/>
          <w:sz w:val="28"/>
          <w:szCs w:val="28"/>
        </w:rPr>
        <w:t xml:space="preserve"> соревнования</w:t>
      </w:r>
      <w:r w:rsidR="007A7CDA" w:rsidRPr="00691F07">
        <w:rPr>
          <w:color w:val="000000"/>
          <w:sz w:val="28"/>
          <w:szCs w:val="28"/>
        </w:rPr>
        <w:t xml:space="preserve"> по баскетболу</w:t>
      </w:r>
      <w:r w:rsidR="003569AC" w:rsidRPr="00691F07">
        <w:rPr>
          <w:color w:val="000000"/>
          <w:sz w:val="28"/>
          <w:szCs w:val="28"/>
        </w:rPr>
        <w:t xml:space="preserve"> среди мужских команд</w:t>
      </w:r>
      <w:r w:rsidR="0054308A" w:rsidRPr="00691F07">
        <w:rPr>
          <w:color w:val="000000"/>
          <w:sz w:val="28"/>
          <w:szCs w:val="28"/>
        </w:rPr>
        <w:t xml:space="preserve"> в рамках Универсиады образовательных организаций высшего образования </w:t>
      </w:r>
      <w:r w:rsidR="002B4AE9" w:rsidRPr="00691F07">
        <w:rPr>
          <w:color w:val="000000"/>
          <w:sz w:val="28"/>
          <w:szCs w:val="28"/>
        </w:rPr>
        <w:t xml:space="preserve">Саратовской </w:t>
      </w:r>
      <w:r w:rsidR="0054308A" w:rsidRPr="00691F07">
        <w:rPr>
          <w:color w:val="000000"/>
          <w:sz w:val="28"/>
          <w:szCs w:val="28"/>
        </w:rPr>
        <w:t>области</w:t>
      </w:r>
      <w:r w:rsidR="003756BA" w:rsidRPr="00691F07">
        <w:rPr>
          <w:color w:val="000000"/>
          <w:sz w:val="28"/>
          <w:szCs w:val="28"/>
        </w:rPr>
        <w:t xml:space="preserve"> 2017</w:t>
      </w:r>
      <w:r w:rsidR="002B4AE9" w:rsidRPr="00691F07">
        <w:rPr>
          <w:color w:val="000000"/>
          <w:sz w:val="28"/>
          <w:szCs w:val="28"/>
        </w:rPr>
        <w:t>-</w:t>
      </w:r>
      <w:bookmarkStart w:id="0" w:name="_GoBack"/>
      <w:bookmarkEnd w:id="0"/>
      <w:r w:rsidR="003756BA" w:rsidRPr="00691F07">
        <w:rPr>
          <w:color w:val="000000"/>
          <w:sz w:val="28"/>
          <w:szCs w:val="28"/>
        </w:rPr>
        <w:t>2018</w:t>
      </w:r>
      <w:r w:rsidR="002B4AE9" w:rsidRPr="00691F07">
        <w:rPr>
          <w:color w:val="000000"/>
          <w:sz w:val="28"/>
          <w:szCs w:val="28"/>
        </w:rPr>
        <w:t xml:space="preserve"> учебного года</w:t>
      </w:r>
      <w:r w:rsidR="0054308A" w:rsidRPr="00691F07">
        <w:rPr>
          <w:color w:val="000000"/>
          <w:sz w:val="28"/>
          <w:szCs w:val="28"/>
        </w:rPr>
        <w:t>, в соревнова</w:t>
      </w:r>
      <w:r w:rsidR="00404B9C" w:rsidRPr="00691F07">
        <w:rPr>
          <w:color w:val="000000"/>
          <w:sz w:val="28"/>
          <w:szCs w:val="28"/>
        </w:rPr>
        <w:t>ни</w:t>
      </w:r>
      <w:r w:rsidR="003569AC" w:rsidRPr="00691F07">
        <w:rPr>
          <w:color w:val="000000"/>
          <w:sz w:val="28"/>
          <w:szCs w:val="28"/>
        </w:rPr>
        <w:t>ях примут участие команды семи</w:t>
      </w:r>
      <w:r w:rsidR="0054308A" w:rsidRPr="00691F07">
        <w:rPr>
          <w:color w:val="000000"/>
          <w:sz w:val="28"/>
          <w:szCs w:val="28"/>
        </w:rPr>
        <w:t xml:space="preserve"> образовательных организаций </w:t>
      </w:r>
      <w:r w:rsidR="0093560A" w:rsidRPr="00691F07">
        <w:rPr>
          <w:color w:val="000000"/>
          <w:sz w:val="28"/>
          <w:szCs w:val="28"/>
        </w:rPr>
        <w:t xml:space="preserve">– </w:t>
      </w:r>
      <w:r w:rsidR="0054308A" w:rsidRPr="00691F07">
        <w:rPr>
          <w:color w:val="000000"/>
          <w:sz w:val="28"/>
          <w:szCs w:val="28"/>
        </w:rPr>
        <w:t>ПИ</w:t>
      </w:r>
      <w:r w:rsidR="007A7CDA" w:rsidRPr="00691F07">
        <w:rPr>
          <w:color w:val="000000"/>
          <w:sz w:val="28"/>
          <w:szCs w:val="28"/>
        </w:rPr>
        <w:t>У, С</w:t>
      </w:r>
      <w:r w:rsidR="00404B9C" w:rsidRPr="00691F07">
        <w:rPr>
          <w:color w:val="000000"/>
          <w:sz w:val="28"/>
          <w:szCs w:val="28"/>
        </w:rPr>
        <w:t>ГУ</w:t>
      </w:r>
      <w:r w:rsidR="003569AC" w:rsidRPr="00691F07">
        <w:rPr>
          <w:color w:val="000000"/>
          <w:sz w:val="28"/>
          <w:szCs w:val="28"/>
        </w:rPr>
        <w:t>, СГАУ, ССЭИ, СГТУ, СГЮА</w:t>
      </w:r>
      <w:r w:rsidR="0093560A" w:rsidRPr="00691F07">
        <w:rPr>
          <w:color w:val="000000"/>
          <w:sz w:val="28"/>
          <w:szCs w:val="28"/>
        </w:rPr>
        <w:t xml:space="preserve"> и СГМУ, </w:t>
      </w:r>
      <w:r w:rsidR="003569AC" w:rsidRPr="00691F07">
        <w:rPr>
          <w:color w:val="000000"/>
          <w:sz w:val="28"/>
          <w:szCs w:val="28"/>
        </w:rPr>
        <w:t>всего</w:t>
      </w:r>
      <w:r w:rsidR="00E8728F" w:rsidRPr="00691F07">
        <w:rPr>
          <w:color w:val="000000"/>
          <w:sz w:val="28"/>
          <w:szCs w:val="28"/>
        </w:rPr>
        <w:t xml:space="preserve"> будет 10</w:t>
      </w:r>
      <w:r w:rsidR="0093560A" w:rsidRPr="00691F07">
        <w:rPr>
          <w:color w:val="000000"/>
          <w:sz w:val="28"/>
          <w:szCs w:val="28"/>
        </w:rPr>
        <w:t>0 человек.</w:t>
      </w:r>
    </w:p>
    <w:p w:rsidR="00691F07" w:rsidRDefault="003756B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Соревнования пройду</w:t>
      </w:r>
      <w:r w:rsidR="00452784" w:rsidRPr="00691F07">
        <w:rPr>
          <w:color w:val="000000"/>
          <w:sz w:val="28"/>
          <w:szCs w:val="28"/>
        </w:rPr>
        <w:t>т в с/</w:t>
      </w:r>
      <w:proofErr w:type="spellStart"/>
      <w:r w:rsidR="00452784" w:rsidRPr="00691F07">
        <w:rPr>
          <w:color w:val="000000"/>
          <w:sz w:val="28"/>
          <w:szCs w:val="28"/>
        </w:rPr>
        <w:t>з</w:t>
      </w:r>
      <w:proofErr w:type="spellEnd"/>
      <w:r w:rsidR="00452784" w:rsidRPr="00691F07">
        <w:rPr>
          <w:color w:val="000000"/>
          <w:sz w:val="28"/>
          <w:szCs w:val="28"/>
        </w:rPr>
        <w:t xml:space="preserve"> СГЮА (ул. </w:t>
      </w:r>
      <w:proofErr w:type="spellStart"/>
      <w:r w:rsidRPr="00691F07">
        <w:rPr>
          <w:color w:val="000000"/>
          <w:sz w:val="28"/>
          <w:szCs w:val="28"/>
        </w:rPr>
        <w:t>Вольская</w:t>
      </w:r>
      <w:proofErr w:type="spellEnd"/>
      <w:r w:rsidRPr="00691F07">
        <w:rPr>
          <w:color w:val="000000"/>
          <w:sz w:val="28"/>
          <w:szCs w:val="28"/>
        </w:rPr>
        <w:t>, 1</w:t>
      </w:r>
      <w:r w:rsidR="0054308A" w:rsidRPr="00691F07">
        <w:rPr>
          <w:color w:val="000000"/>
          <w:sz w:val="28"/>
          <w:szCs w:val="28"/>
        </w:rPr>
        <w:t>)</w:t>
      </w:r>
      <w:r w:rsidR="000A3CAD">
        <w:rPr>
          <w:color w:val="000000"/>
          <w:sz w:val="28"/>
          <w:szCs w:val="28"/>
        </w:rPr>
        <w:t>,</w:t>
      </w:r>
      <w:r w:rsidR="00691F07" w:rsidRPr="00691F07">
        <w:rPr>
          <w:color w:val="000000"/>
          <w:sz w:val="28"/>
          <w:szCs w:val="28"/>
        </w:rPr>
        <w:t xml:space="preserve"> в с/</w:t>
      </w:r>
      <w:proofErr w:type="spellStart"/>
      <w:r w:rsidR="00691F07" w:rsidRPr="00691F07">
        <w:rPr>
          <w:color w:val="000000"/>
          <w:sz w:val="28"/>
          <w:szCs w:val="28"/>
        </w:rPr>
        <w:t>з</w:t>
      </w:r>
      <w:proofErr w:type="spellEnd"/>
      <w:r w:rsidR="00691F07" w:rsidRPr="00691F07">
        <w:rPr>
          <w:color w:val="000000"/>
          <w:sz w:val="28"/>
          <w:szCs w:val="28"/>
        </w:rPr>
        <w:t xml:space="preserve"> ССЭИ</w:t>
      </w:r>
      <w:r w:rsidR="000A3CAD">
        <w:rPr>
          <w:color w:val="000000"/>
          <w:sz w:val="28"/>
          <w:szCs w:val="28"/>
        </w:rPr>
        <w:t xml:space="preserve"> (ул</w:t>
      </w:r>
      <w:proofErr w:type="gramStart"/>
      <w:r w:rsidR="000A3CAD">
        <w:rPr>
          <w:color w:val="000000"/>
          <w:sz w:val="28"/>
          <w:szCs w:val="28"/>
        </w:rPr>
        <w:t>.Р</w:t>
      </w:r>
      <w:proofErr w:type="gramEnd"/>
      <w:r w:rsidR="000A3CAD">
        <w:rPr>
          <w:color w:val="000000"/>
          <w:sz w:val="28"/>
          <w:szCs w:val="28"/>
        </w:rPr>
        <w:t>адищева,89)</w:t>
      </w:r>
      <w:r w:rsidR="000A3CAD">
        <w:rPr>
          <w:color w:val="000000"/>
          <w:sz w:val="28"/>
          <w:szCs w:val="28"/>
        </w:rPr>
        <w:tab/>
      </w:r>
    </w:p>
    <w:p w:rsidR="000A3CAD" w:rsidRPr="00691F07" w:rsidRDefault="000A3CAD" w:rsidP="0093560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игр:</w:t>
      </w:r>
    </w:p>
    <w:tbl>
      <w:tblPr>
        <w:tblStyle w:val="a5"/>
        <w:tblW w:w="9706" w:type="dxa"/>
        <w:tblLook w:val="04A0"/>
      </w:tblPr>
      <w:tblGrid>
        <w:gridCol w:w="3369"/>
        <w:gridCol w:w="3260"/>
        <w:gridCol w:w="3077"/>
      </w:tblGrid>
      <w:tr w:rsidR="00E8728F" w:rsidRPr="00691F07" w:rsidTr="009D7C99">
        <w:trPr>
          <w:trHeight w:val="1332"/>
        </w:trPr>
        <w:tc>
          <w:tcPr>
            <w:tcW w:w="3369" w:type="dxa"/>
          </w:tcPr>
          <w:p w:rsidR="00E8728F" w:rsidRPr="009D7C99" w:rsidRDefault="00E8728F" w:rsidP="009D7C99">
            <w:pPr>
              <w:pStyle w:val="a4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9D7C99">
              <w:rPr>
                <w:b/>
                <w:color w:val="000000"/>
                <w:sz w:val="28"/>
                <w:szCs w:val="28"/>
                <w:u w:val="single"/>
              </w:rPr>
              <w:t>12.12.2017</w:t>
            </w:r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)ССЭИ</w:t>
            </w:r>
          </w:p>
          <w:p w:rsidR="00E8728F" w:rsidRPr="00691F07" w:rsidRDefault="00E8728F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>15:00 СГМУ-ПИУ</w:t>
            </w:r>
          </w:p>
        </w:tc>
        <w:tc>
          <w:tcPr>
            <w:tcW w:w="3260" w:type="dxa"/>
          </w:tcPr>
          <w:p w:rsidR="00E8728F" w:rsidRPr="009D7C99" w:rsidRDefault="00E8728F" w:rsidP="009D7C99">
            <w:pPr>
              <w:pStyle w:val="a4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9D7C99">
              <w:rPr>
                <w:b/>
                <w:color w:val="000000"/>
                <w:sz w:val="28"/>
                <w:szCs w:val="28"/>
                <w:u w:val="single"/>
              </w:rPr>
              <w:t>14.12.2017</w:t>
            </w:r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)ССЭИ</w:t>
            </w:r>
          </w:p>
          <w:p w:rsidR="00E8728F" w:rsidRPr="00691F07" w:rsidRDefault="00E8728F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>15:00 ССЭИ-</w:t>
            </w:r>
            <w:r w:rsidR="00691F07" w:rsidRPr="00691F07">
              <w:rPr>
                <w:color w:val="000000"/>
                <w:sz w:val="28"/>
                <w:szCs w:val="28"/>
              </w:rPr>
              <w:t>СГМУ</w:t>
            </w:r>
          </w:p>
        </w:tc>
        <w:tc>
          <w:tcPr>
            <w:tcW w:w="3077" w:type="dxa"/>
          </w:tcPr>
          <w:p w:rsidR="00E8728F" w:rsidRPr="009D7C99" w:rsidRDefault="00E8728F" w:rsidP="009D7C99">
            <w:pPr>
              <w:pStyle w:val="a4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9D7C99">
              <w:rPr>
                <w:b/>
                <w:color w:val="000000"/>
                <w:sz w:val="28"/>
                <w:szCs w:val="28"/>
                <w:u w:val="single"/>
              </w:rPr>
              <w:t>15.12.2017</w:t>
            </w:r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)ССЭИ</w:t>
            </w:r>
          </w:p>
          <w:p w:rsidR="00E8728F" w:rsidRPr="00691F07" w:rsidRDefault="00E8728F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>15:00 ССЭИ-ПИУ</w:t>
            </w:r>
          </w:p>
        </w:tc>
      </w:tr>
    </w:tbl>
    <w:p w:rsidR="00452784" w:rsidRPr="00691F07" w:rsidRDefault="00452784" w:rsidP="0093560A">
      <w:pPr>
        <w:pStyle w:val="a4"/>
        <w:contextualSpacing/>
        <w:rPr>
          <w:color w:val="000000"/>
          <w:sz w:val="28"/>
          <w:szCs w:val="28"/>
        </w:rPr>
      </w:pPr>
    </w:p>
    <w:tbl>
      <w:tblPr>
        <w:tblStyle w:val="a5"/>
        <w:tblW w:w="10006" w:type="dxa"/>
        <w:tblLook w:val="04A0"/>
      </w:tblPr>
      <w:tblGrid>
        <w:gridCol w:w="3335"/>
        <w:gridCol w:w="3335"/>
        <w:gridCol w:w="3336"/>
      </w:tblGrid>
      <w:tr w:rsidR="003756BA" w:rsidRPr="00691F07" w:rsidTr="00452784">
        <w:trPr>
          <w:trHeight w:val="1262"/>
        </w:trPr>
        <w:tc>
          <w:tcPr>
            <w:tcW w:w="3335" w:type="dxa"/>
          </w:tcPr>
          <w:p w:rsidR="003756BA" w:rsidRPr="009D7C99" w:rsidRDefault="003756BA" w:rsidP="009D7C99">
            <w:pPr>
              <w:pStyle w:val="a4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9D7C99">
              <w:rPr>
                <w:b/>
                <w:color w:val="000000"/>
                <w:sz w:val="28"/>
                <w:szCs w:val="28"/>
                <w:u w:val="single"/>
              </w:rPr>
              <w:t>25.12.2017</w:t>
            </w:r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)СГЮА</w:t>
            </w:r>
          </w:p>
          <w:p w:rsidR="003756BA" w:rsidRPr="00691F07" w:rsidRDefault="009D7C99" w:rsidP="003756B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16:15</w:t>
            </w:r>
            <w:r w:rsidR="003756BA" w:rsidRPr="00691F07">
              <w:rPr>
                <w:color w:val="000000"/>
                <w:sz w:val="28"/>
                <w:szCs w:val="28"/>
              </w:rPr>
              <w:t xml:space="preserve"> СГЮА-СГТУ</w:t>
            </w:r>
          </w:p>
          <w:p w:rsidR="00452784" w:rsidRPr="00691F07" w:rsidRDefault="009D7C99" w:rsidP="003756B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18:00 СГУ-СГАУ</w:t>
            </w:r>
          </w:p>
        </w:tc>
        <w:tc>
          <w:tcPr>
            <w:tcW w:w="3335" w:type="dxa"/>
          </w:tcPr>
          <w:p w:rsidR="003756BA" w:rsidRPr="00DC5E5F" w:rsidRDefault="003756BA" w:rsidP="009D7C99">
            <w:pPr>
              <w:pStyle w:val="a4"/>
              <w:tabs>
                <w:tab w:val="left" w:pos="2370"/>
              </w:tabs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DC5E5F">
              <w:rPr>
                <w:b/>
                <w:color w:val="000000"/>
                <w:sz w:val="28"/>
                <w:szCs w:val="28"/>
                <w:u w:val="single"/>
              </w:rPr>
              <w:t>26</w:t>
            </w:r>
            <w:r w:rsidRPr="00DC5E5F">
              <w:rPr>
                <w:b/>
                <w:i/>
                <w:color w:val="000000"/>
                <w:sz w:val="28"/>
                <w:szCs w:val="28"/>
                <w:u w:val="single"/>
              </w:rPr>
              <w:t>.</w:t>
            </w:r>
            <w:r w:rsidRPr="00DC5E5F">
              <w:rPr>
                <w:b/>
                <w:color w:val="000000"/>
                <w:sz w:val="28"/>
                <w:szCs w:val="28"/>
                <w:u w:val="single"/>
              </w:rPr>
              <w:t>12.2017</w:t>
            </w:r>
            <w:r w:rsidR="000A3CAD" w:rsidRPr="00DC5E5F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DC5E5F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DC5E5F">
              <w:rPr>
                <w:b/>
                <w:color w:val="000000"/>
                <w:sz w:val="28"/>
                <w:szCs w:val="28"/>
                <w:u w:val="single"/>
              </w:rPr>
              <w:t>)СГЮА</w:t>
            </w:r>
          </w:p>
          <w:p w:rsidR="003756BA" w:rsidRPr="00691F07" w:rsidRDefault="003756BA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 xml:space="preserve">14:00 </w:t>
            </w:r>
            <w:r w:rsidR="009D7C99" w:rsidRPr="00691F07">
              <w:rPr>
                <w:color w:val="000000"/>
                <w:sz w:val="28"/>
                <w:szCs w:val="28"/>
              </w:rPr>
              <w:t>СГАУ-СГТУ</w:t>
            </w:r>
          </w:p>
          <w:p w:rsidR="00DC5E5F" w:rsidRPr="00691F07" w:rsidRDefault="003756BA" w:rsidP="00DC5E5F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 xml:space="preserve">15:45 </w:t>
            </w:r>
            <w:r w:rsidR="00DC5E5F" w:rsidRPr="00691F07">
              <w:rPr>
                <w:color w:val="000000"/>
                <w:sz w:val="28"/>
                <w:szCs w:val="28"/>
              </w:rPr>
              <w:t>СГЮА-СГУ</w:t>
            </w:r>
          </w:p>
          <w:p w:rsidR="00452784" w:rsidRPr="00691F07" w:rsidRDefault="00452784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</w:p>
          <w:p w:rsidR="003756BA" w:rsidRPr="00691F07" w:rsidRDefault="003756BA" w:rsidP="0093560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</w:tcPr>
          <w:p w:rsidR="003756BA" w:rsidRPr="009D7C99" w:rsidRDefault="003756BA" w:rsidP="009D7C99">
            <w:pPr>
              <w:pStyle w:val="a4"/>
              <w:contextualSpacing/>
              <w:rPr>
                <w:b/>
                <w:color w:val="000000"/>
                <w:sz w:val="28"/>
                <w:szCs w:val="28"/>
                <w:u w:val="single"/>
              </w:rPr>
            </w:pPr>
            <w:r w:rsidRPr="009D7C99">
              <w:rPr>
                <w:b/>
                <w:color w:val="000000"/>
                <w:sz w:val="28"/>
                <w:szCs w:val="28"/>
                <w:u w:val="single"/>
              </w:rPr>
              <w:t>27.12.2017</w:t>
            </w:r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(с/</w:t>
            </w:r>
            <w:proofErr w:type="spellStart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з</w:t>
            </w:r>
            <w:proofErr w:type="spellEnd"/>
            <w:r w:rsidR="000A3CAD" w:rsidRPr="009D7C99">
              <w:rPr>
                <w:b/>
                <w:color w:val="000000"/>
                <w:sz w:val="28"/>
                <w:szCs w:val="28"/>
                <w:u w:val="single"/>
              </w:rPr>
              <w:t>)СГЮА</w:t>
            </w:r>
          </w:p>
          <w:p w:rsidR="003756BA" w:rsidRPr="00691F07" w:rsidRDefault="003756BA" w:rsidP="003756B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>14:00 СГТУ-СГУ</w:t>
            </w:r>
          </w:p>
          <w:p w:rsidR="003756BA" w:rsidRPr="00691F07" w:rsidRDefault="003756BA" w:rsidP="003756BA">
            <w:pPr>
              <w:pStyle w:val="a4"/>
              <w:contextualSpacing/>
              <w:rPr>
                <w:color w:val="000000"/>
                <w:sz w:val="28"/>
                <w:szCs w:val="28"/>
              </w:rPr>
            </w:pPr>
            <w:r w:rsidRPr="00691F07">
              <w:rPr>
                <w:color w:val="000000"/>
                <w:sz w:val="28"/>
                <w:szCs w:val="28"/>
              </w:rPr>
              <w:t>15:45 СГАУ-СГЮА</w:t>
            </w:r>
          </w:p>
        </w:tc>
      </w:tr>
    </w:tbl>
    <w:p w:rsidR="0093560A" w:rsidRPr="00691F07" w:rsidRDefault="0093560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Главный судья соревнован</w:t>
      </w:r>
      <w:r w:rsidR="007A7CDA" w:rsidRPr="00691F07">
        <w:rPr>
          <w:color w:val="000000"/>
          <w:sz w:val="28"/>
          <w:szCs w:val="28"/>
        </w:rPr>
        <w:t>ий – Мясин Сергей Николаевич</w:t>
      </w:r>
      <w:r w:rsidRPr="00691F07">
        <w:rPr>
          <w:color w:val="000000"/>
          <w:sz w:val="28"/>
          <w:szCs w:val="28"/>
        </w:rPr>
        <w:t>.</w:t>
      </w:r>
    </w:p>
    <w:p w:rsidR="0054308A" w:rsidRPr="00691F07" w:rsidRDefault="0093560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Вс</w:t>
      </w:r>
      <w:r w:rsidR="0054308A" w:rsidRPr="00691F07">
        <w:rPr>
          <w:color w:val="000000"/>
          <w:sz w:val="28"/>
          <w:szCs w:val="28"/>
        </w:rPr>
        <w:t>е</w:t>
      </w:r>
      <w:r w:rsidR="007A7CDA" w:rsidRPr="00691F07">
        <w:rPr>
          <w:color w:val="000000"/>
          <w:sz w:val="28"/>
          <w:szCs w:val="28"/>
        </w:rPr>
        <w:t>х любителей баскетбола</w:t>
      </w:r>
      <w:r w:rsidRPr="00691F07">
        <w:rPr>
          <w:color w:val="000000"/>
          <w:sz w:val="28"/>
          <w:szCs w:val="28"/>
        </w:rPr>
        <w:t xml:space="preserve"> приглашаем на соревнования. </w:t>
      </w:r>
    </w:p>
    <w:p w:rsidR="0093560A" w:rsidRPr="00691F07" w:rsidRDefault="0093560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Вход свободный.</w:t>
      </w:r>
    </w:p>
    <w:p w:rsidR="0093560A" w:rsidRPr="00691F07" w:rsidRDefault="0093560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Справка</w:t>
      </w:r>
    </w:p>
    <w:p w:rsidR="0093560A" w:rsidRPr="00691F07" w:rsidRDefault="0093560A" w:rsidP="0093560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 xml:space="preserve">В течение учебного года на территории Саратовской области проходит Универсиада образовательных организаций высшего образования области по 31 спортивной дисциплине: баскетбол, бадминтон, борьба самбо, волейбол, дзюдо, настольный теннис, легкая атлетика, лыжные гонки, футбол, мини-футбол, плавание, ритмическая гимнастика, </w:t>
      </w:r>
      <w:proofErr w:type="spellStart"/>
      <w:r w:rsidRPr="00691F07">
        <w:rPr>
          <w:color w:val="000000"/>
          <w:sz w:val="28"/>
          <w:szCs w:val="28"/>
        </w:rPr>
        <w:t>стритбол</w:t>
      </w:r>
      <w:proofErr w:type="spellEnd"/>
      <w:r w:rsidRPr="00691F07">
        <w:rPr>
          <w:color w:val="000000"/>
          <w:sz w:val="28"/>
          <w:szCs w:val="28"/>
        </w:rPr>
        <w:t xml:space="preserve">, </w:t>
      </w:r>
      <w:proofErr w:type="spellStart"/>
      <w:r w:rsidRPr="00691F07">
        <w:rPr>
          <w:color w:val="000000"/>
          <w:sz w:val="28"/>
          <w:szCs w:val="28"/>
        </w:rPr>
        <w:t>армспорт</w:t>
      </w:r>
      <w:proofErr w:type="spellEnd"/>
      <w:r w:rsidRPr="00691F07">
        <w:rPr>
          <w:color w:val="000000"/>
          <w:sz w:val="28"/>
          <w:szCs w:val="28"/>
        </w:rPr>
        <w:t>, шахматы и д.р.</w:t>
      </w:r>
    </w:p>
    <w:p w:rsidR="000A0158" w:rsidRPr="003A0D4A" w:rsidRDefault="0093560A" w:rsidP="003A0D4A">
      <w:pPr>
        <w:pStyle w:val="a4"/>
        <w:rPr>
          <w:color w:val="000000"/>
          <w:sz w:val="28"/>
          <w:szCs w:val="28"/>
        </w:rPr>
      </w:pPr>
      <w:r w:rsidRPr="00691F07">
        <w:rPr>
          <w:color w:val="000000"/>
          <w:sz w:val="28"/>
          <w:szCs w:val="28"/>
        </w:rPr>
        <w:t>Отдел развития студенческого спорта ГАУ «СОЦСП» www.sportpodgotovka.ru</w:t>
      </w:r>
    </w:p>
    <w:sectPr w:rsidR="000A0158" w:rsidRPr="003A0D4A" w:rsidSect="00FC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11"/>
    <w:rsid w:val="000A0158"/>
    <w:rsid w:val="000A3CAD"/>
    <w:rsid w:val="00181FC9"/>
    <w:rsid w:val="00197C89"/>
    <w:rsid w:val="00233C93"/>
    <w:rsid w:val="00242644"/>
    <w:rsid w:val="002B4AE9"/>
    <w:rsid w:val="002E2BFE"/>
    <w:rsid w:val="003569AC"/>
    <w:rsid w:val="00374A76"/>
    <w:rsid w:val="003756BA"/>
    <w:rsid w:val="003A0D4A"/>
    <w:rsid w:val="00404B9C"/>
    <w:rsid w:val="00404DE7"/>
    <w:rsid w:val="00416E0A"/>
    <w:rsid w:val="00452784"/>
    <w:rsid w:val="0053627F"/>
    <w:rsid w:val="0054308A"/>
    <w:rsid w:val="005B0881"/>
    <w:rsid w:val="00624AD0"/>
    <w:rsid w:val="00691F07"/>
    <w:rsid w:val="00696BCC"/>
    <w:rsid w:val="006B3D39"/>
    <w:rsid w:val="00706A1A"/>
    <w:rsid w:val="00741909"/>
    <w:rsid w:val="007A7CDA"/>
    <w:rsid w:val="007D63AC"/>
    <w:rsid w:val="00891ABF"/>
    <w:rsid w:val="00917511"/>
    <w:rsid w:val="0093560A"/>
    <w:rsid w:val="00944C4C"/>
    <w:rsid w:val="009D7C99"/>
    <w:rsid w:val="00A41B80"/>
    <w:rsid w:val="00B50940"/>
    <w:rsid w:val="00BC1C2A"/>
    <w:rsid w:val="00C061AF"/>
    <w:rsid w:val="00DC5E5F"/>
    <w:rsid w:val="00E05E1C"/>
    <w:rsid w:val="00E8728F"/>
    <w:rsid w:val="00F4131F"/>
    <w:rsid w:val="00F767FF"/>
    <w:rsid w:val="00FC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2017-03-03T12:26:00Z</dcterms:created>
  <dcterms:modified xsi:type="dcterms:W3CDTF">2017-12-01T10:29:00Z</dcterms:modified>
</cp:coreProperties>
</file>